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A3D" w:rsidRDefault="000F0CCB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7th Grade Registration Form</w:t>
      </w:r>
    </w:p>
    <w:p w:rsidR="00B76A3D" w:rsidRDefault="000F0CCB">
      <w:pPr>
        <w:pStyle w:val="normal0"/>
      </w:pPr>
      <w:r>
        <w:t>Student Name:___________________________ Advisor:_________________________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76A3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1- Required classes (These are already selected in PowerSchool for you)</w:t>
            </w:r>
          </w:p>
          <w:p w:rsidR="00B76A3D" w:rsidRDefault="00B76A3D">
            <w:pPr>
              <w:pStyle w:val="normal0"/>
              <w:widowControl w:val="0"/>
              <w:spacing w:line="240" w:lineRule="auto"/>
            </w:pP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Language Arts 7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Integrated Science (7th grade)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Utah Studies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Career and College Awareness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Student Advisory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Health Education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Physical Education (K-8)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t xml:space="preserve">Lunch 3 </w:t>
            </w:r>
            <w:r>
              <w:rPr>
                <w:b/>
              </w:rPr>
              <w:t>(0.0)</w:t>
            </w:r>
          </w:p>
          <w:p w:rsidR="00B76A3D" w:rsidRDefault="00B76A3D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Step 5-Choose a Fine Arts Class. Students must choose one of the following classes. (Note: band and orchestra classes will </w:t>
            </w:r>
            <w:r>
              <w:rPr>
                <w:b/>
              </w:rPr>
              <w:t>be based on teacher recommendation. If you chose band or orchestra your registration is complete. Otherwise go to Step 6)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Art Foundations I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Art Foundations 1a: Trad 2D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Art Foundations 1c: 3D Art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Chorus I-Mixed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Musical Theatre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Theatre Foundations I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Band I-Small Ensemble (JV)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Band I-Large Ensemble (Concert)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Band II-Large Ensemble (Symphonic)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Beginning Orchestra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Intermediate Orchestra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Advanced Orchestra </w:t>
            </w:r>
            <w:r>
              <w:rPr>
                <w:b/>
              </w:rPr>
              <w:t>(1.0)</w:t>
            </w:r>
          </w:p>
        </w:tc>
      </w:tr>
      <w:tr w:rsidR="00B76A3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2-Choose a math class. (Note: Honors Math is not guaranteed because it will be based on teacher recommendation)</w:t>
            </w:r>
          </w:p>
          <w:p w:rsidR="00B76A3D" w:rsidRDefault="00B76A3D">
            <w:pPr>
              <w:pStyle w:val="normal0"/>
              <w:widowControl w:val="0"/>
              <w:spacing w:line="240" w:lineRule="auto"/>
            </w:pPr>
          </w:p>
          <w:p w:rsidR="00B76A3D" w:rsidRDefault="000F0CCB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7th Grade Mathematics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7th Grade Mathematics-Honors </w:t>
            </w:r>
            <w:r>
              <w:rPr>
                <w:b/>
              </w:rPr>
              <w:t>(1.0)</w:t>
            </w:r>
          </w:p>
          <w:p w:rsidR="00B76A3D" w:rsidRDefault="00B76A3D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B76A3D">
            <w:pPr>
              <w:pStyle w:val="normal0"/>
              <w:widowControl w:val="0"/>
              <w:spacing w:line="240" w:lineRule="auto"/>
            </w:pPr>
          </w:p>
        </w:tc>
      </w:tr>
      <w:tr w:rsidR="00B76A3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3-Does your student require a supplemental class*? If not, skip to Step 5.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Supplemental LA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Supplemental Math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Basic Skills (Study Hall) Year </w:t>
            </w:r>
            <w:r>
              <w:rPr>
                <w:b/>
              </w:rPr>
              <w:t>(1.0)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*If your student has been recommended for a supplemental class please sign the attached form </w:t>
            </w:r>
            <w:r>
              <w:rPr>
                <w:b/>
              </w:rPr>
              <w:t>to accept or decline.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6-If you selected a half year 0.5 Fine Arts Class, select one (1) 0.5 elective.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Spanish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Creative Coding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Digital Business (Multi-Media)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Word Processing Basics (Keyboarding)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Debate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Basic Skills (Study Hall) Sem.*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*</w:t>
            </w:r>
            <w:r>
              <w:t>Teacher recommendation required</w:t>
            </w:r>
          </w:p>
        </w:tc>
      </w:tr>
      <w:tr w:rsidR="00B76A3D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4-*Supplemental classes will replace your student’s electives. If the student would like to take electives and needs a supplemental class, the student can sign up for on-line PE and Health. If you would like to take the on-line PE and Health class, ch</w:t>
            </w:r>
            <w:r>
              <w:rPr>
                <w:b/>
              </w:rPr>
              <w:t>eck the box below and then proceed to step 5. If not, your registration is complete.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On-line PE/Health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Step 7-Select two 0.5 half year alternate electives. Only if not in band or orchestra.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Spanish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Creative Coding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Digital Business (Multi-Media)</w:t>
            </w:r>
            <w:r>
              <w:t xml:space="preserve">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Word Processing Basics (Keyboarding)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Debate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*Basic Skills (Study Hall) Sem. </w:t>
            </w:r>
            <w:r>
              <w:rPr>
                <w:b/>
              </w:rPr>
              <w:t>(0.5)</w:t>
            </w:r>
          </w:p>
          <w:p w:rsidR="00B76A3D" w:rsidRDefault="000F0C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*</w:t>
            </w:r>
            <w:r>
              <w:t>Teacher recommendation required</w:t>
            </w:r>
          </w:p>
        </w:tc>
      </w:tr>
    </w:tbl>
    <w:p w:rsidR="00B76A3D" w:rsidRDefault="00B76A3D">
      <w:pPr>
        <w:pStyle w:val="normal0"/>
      </w:pPr>
    </w:p>
    <w:p w:rsidR="00B76A3D" w:rsidRDefault="000F0CCB">
      <w:pPr>
        <w:pStyle w:val="normal0"/>
      </w:pPr>
      <w:r>
        <w:t>Parent Signature:________________________Student Signature:_______________________</w:t>
      </w:r>
    </w:p>
    <w:sectPr w:rsidR="00B76A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BBA"/>
    <w:multiLevelType w:val="multilevel"/>
    <w:tmpl w:val="E0745F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7D97652"/>
    <w:multiLevelType w:val="multilevel"/>
    <w:tmpl w:val="FB7AFB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D19434F"/>
    <w:multiLevelType w:val="multilevel"/>
    <w:tmpl w:val="D71E4E7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DCA0BB3"/>
    <w:multiLevelType w:val="multilevel"/>
    <w:tmpl w:val="1BF020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6A3D"/>
    <w:rsid w:val="000F0CCB"/>
    <w:rsid w:val="00B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Macintosh Word</Application>
  <DocSecurity>0</DocSecurity>
  <Lines>17</Lines>
  <Paragraphs>4</Paragraphs>
  <ScaleCrop>false</ScaleCrop>
  <Company>ICSD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ICSD</cp:lastModifiedBy>
  <cp:revision>2</cp:revision>
  <dcterms:created xsi:type="dcterms:W3CDTF">2017-01-31T20:12:00Z</dcterms:created>
  <dcterms:modified xsi:type="dcterms:W3CDTF">2017-01-31T20:12:00Z</dcterms:modified>
</cp:coreProperties>
</file>